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92" w:rsidRPr="00236E3A" w:rsidRDefault="00236E3A" w:rsidP="00236E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3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36E3A" w:rsidRDefault="00236E3A" w:rsidP="00236E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3A">
        <w:rPr>
          <w:rFonts w:ascii="Times New Roman" w:hAnsi="Times New Roman" w:cs="Times New Roman"/>
          <w:b/>
          <w:sz w:val="28"/>
          <w:szCs w:val="28"/>
        </w:rPr>
        <w:t xml:space="preserve">работы телефонной «горячей линии» и </w:t>
      </w:r>
      <w:proofErr w:type="spellStart"/>
      <w:proofErr w:type="gramStart"/>
      <w:r w:rsidRPr="00236E3A">
        <w:rPr>
          <w:rFonts w:ascii="Times New Roman" w:hAnsi="Times New Roman" w:cs="Times New Roman"/>
          <w:b/>
          <w:sz w:val="28"/>
          <w:szCs w:val="28"/>
        </w:rPr>
        <w:t>Интернет-линии</w:t>
      </w:r>
      <w:proofErr w:type="spellEnd"/>
      <w:proofErr w:type="gramEnd"/>
      <w:r w:rsidRPr="00236E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E3A" w:rsidRDefault="00236E3A" w:rsidP="00236E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3A">
        <w:rPr>
          <w:rFonts w:ascii="Times New Roman" w:hAnsi="Times New Roman" w:cs="Times New Roman"/>
          <w:b/>
          <w:sz w:val="28"/>
          <w:szCs w:val="28"/>
        </w:rPr>
        <w:t>министерства образования</w:t>
      </w:r>
      <w:r w:rsidR="00F51262">
        <w:rPr>
          <w:rFonts w:ascii="Times New Roman" w:hAnsi="Times New Roman" w:cs="Times New Roman"/>
          <w:b/>
          <w:sz w:val="28"/>
          <w:szCs w:val="28"/>
        </w:rPr>
        <w:t>, науки и молодёжной политики</w:t>
      </w:r>
      <w:r w:rsidRPr="00236E3A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326812" w:rsidRDefault="00326812" w:rsidP="00236E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95"/>
        <w:gridCol w:w="3625"/>
        <w:gridCol w:w="2410"/>
        <w:gridCol w:w="1559"/>
        <w:gridCol w:w="1701"/>
        <w:gridCol w:w="3196"/>
      </w:tblGrid>
      <w:tr w:rsidR="00236E3A" w:rsidTr="00AB3335">
        <w:tc>
          <w:tcPr>
            <w:tcW w:w="2295" w:type="dxa"/>
            <w:vMerge w:val="restart"/>
          </w:tcPr>
          <w:p w:rsidR="00236E3A" w:rsidRDefault="00236E3A" w:rsidP="00236E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3625" w:type="dxa"/>
            <w:vMerge w:val="restart"/>
          </w:tcPr>
          <w:p w:rsidR="00236E3A" w:rsidRDefault="00236E3A" w:rsidP="00236E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 решаемых вопросов в рамках  «горячей линии»</w:t>
            </w:r>
          </w:p>
        </w:tc>
        <w:tc>
          <w:tcPr>
            <w:tcW w:w="2410" w:type="dxa"/>
            <w:vMerge w:val="restart"/>
          </w:tcPr>
          <w:p w:rsidR="00236E3A" w:rsidRDefault="00236E3A" w:rsidP="00236E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3260" w:type="dxa"/>
            <w:gridSpan w:val="2"/>
          </w:tcPr>
          <w:p w:rsidR="00236E3A" w:rsidRDefault="00236E3A" w:rsidP="00236E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работы «горячей линии»</w:t>
            </w:r>
          </w:p>
        </w:tc>
        <w:tc>
          <w:tcPr>
            <w:tcW w:w="3196" w:type="dxa"/>
            <w:vMerge w:val="restart"/>
          </w:tcPr>
          <w:p w:rsidR="00236E3A" w:rsidRDefault="00236E3A" w:rsidP="00236E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линия</w:t>
            </w:r>
          </w:p>
        </w:tc>
      </w:tr>
      <w:tr w:rsidR="00236E3A" w:rsidTr="00AB3335">
        <w:tc>
          <w:tcPr>
            <w:tcW w:w="2295" w:type="dxa"/>
            <w:vMerge/>
          </w:tcPr>
          <w:p w:rsidR="00236E3A" w:rsidRDefault="00236E3A" w:rsidP="00236E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</w:tcPr>
          <w:p w:rsidR="00236E3A" w:rsidRDefault="00236E3A" w:rsidP="00236E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6E3A" w:rsidRDefault="00236E3A" w:rsidP="00236E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6E3A" w:rsidRDefault="00236E3A" w:rsidP="00236E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работы</w:t>
            </w:r>
          </w:p>
        </w:tc>
        <w:tc>
          <w:tcPr>
            <w:tcW w:w="1701" w:type="dxa"/>
          </w:tcPr>
          <w:p w:rsidR="00236E3A" w:rsidRDefault="00236E3A" w:rsidP="00236E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196" w:type="dxa"/>
            <w:vMerge/>
          </w:tcPr>
          <w:p w:rsidR="00236E3A" w:rsidRDefault="00236E3A" w:rsidP="00236E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E3A" w:rsidTr="00AB3335">
        <w:tc>
          <w:tcPr>
            <w:tcW w:w="14786" w:type="dxa"/>
            <w:gridSpan w:val="6"/>
          </w:tcPr>
          <w:p w:rsidR="00236E3A" w:rsidRDefault="00236E3A" w:rsidP="00236E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Нижегородской области</w:t>
            </w:r>
          </w:p>
        </w:tc>
      </w:tr>
      <w:tr w:rsidR="00AB3335" w:rsidTr="00AB3335">
        <w:tc>
          <w:tcPr>
            <w:tcW w:w="2295" w:type="dxa"/>
          </w:tcPr>
          <w:p w:rsidR="00AB3335" w:rsidRPr="001C2BF0" w:rsidRDefault="00AB3335" w:rsidP="00236E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Отдел дошкольного и общего образования</w:t>
            </w:r>
          </w:p>
        </w:tc>
        <w:tc>
          <w:tcPr>
            <w:tcW w:w="3625" w:type="dxa"/>
          </w:tcPr>
          <w:p w:rsidR="00AB3335" w:rsidRPr="001C2BF0" w:rsidRDefault="00AB3335" w:rsidP="00236E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Нормативно правовое обеспечение подготовки и проведения государственной итоговой аттестации по образовательным программам основного общего образования (далее – ГИА-9) и среднего общего образования (далее – ГИА-11), в том числе итогового сочинения (изложения) (далее – ИС (И))</w:t>
            </w:r>
            <w:r w:rsidR="00114F0E" w:rsidRPr="001C2BF0">
              <w:rPr>
                <w:rFonts w:ascii="Times New Roman" w:hAnsi="Times New Roman" w:cs="Times New Roman"/>
                <w:sz w:val="24"/>
                <w:szCs w:val="24"/>
              </w:rPr>
              <w:t xml:space="preserve"> и итогового собеседования по русскому языку (далее  - ИС-9)</w:t>
            </w:r>
          </w:p>
        </w:tc>
        <w:tc>
          <w:tcPr>
            <w:tcW w:w="2410" w:type="dxa"/>
          </w:tcPr>
          <w:p w:rsidR="00AB3335" w:rsidRPr="001C2BF0" w:rsidRDefault="00AB3335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ИС (И)</w:t>
            </w:r>
          </w:p>
          <w:p w:rsidR="00AB3335" w:rsidRPr="001C2BF0" w:rsidRDefault="00AB3335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8 (831) 433 99 00</w:t>
            </w:r>
          </w:p>
          <w:p w:rsidR="00AB3335" w:rsidRPr="001C2BF0" w:rsidRDefault="00AB3335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0E" w:rsidRPr="001C2BF0" w:rsidRDefault="00114F0E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35" w:rsidRPr="001C2BF0" w:rsidRDefault="00114F0E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ИС-9</w:t>
            </w:r>
          </w:p>
          <w:p w:rsidR="00AB3335" w:rsidRPr="001C2BF0" w:rsidRDefault="00114F0E" w:rsidP="00114F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8 (831)434 1481</w:t>
            </w:r>
          </w:p>
          <w:p w:rsidR="00114F0E" w:rsidRPr="001C2BF0" w:rsidRDefault="00114F0E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0E" w:rsidRPr="001C2BF0" w:rsidRDefault="00114F0E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35" w:rsidRPr="001C2BF0" w:rsidRDefault="00AB3335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ГИА-9</w:t>
            </w:r>
          </w:p>
          <w:p w:rsidR="00AB3335" w:rsidRPr="001C2BF0" w:rsidRDefault="00AB3335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8 (831)434 1481</w:t>
            </w:r>
          </w:p>
          <w:p w:rsidR="00AB3335" w:rsidRPr="001C2BF0" w:rsidRDefault="00AB3335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35" w:rsidRPr="001C2BF0" w:rsidRDefault="00AB3335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</w:p>
          <w:p w:rsidR="00AB3335" w:rsidRPr="001C2BF0" w:rsidRDefault="00AB3335" w:rsidP="00AB33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8 (831) 433 99 00</w:t>
            </w:r>
          </w:p>
          <w:p w:rsidR="00AB3335" w:rsidRPr="001C2BF0" w:rsidRDefault="00AB3335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335" w:rsidRPr="001C2BF0" w:rsidRDefault="00114F0E" w:rsidP="00114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 w:rsidR="00AB3335" w:rsidRPr="001C2B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114F0E" w:rsidRPr="001C2BF0" w:rsidRDefault="00114F0E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0E" w:rsidRPr="001C2BF0" w:rsidRDefault="00114F0E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28.01.2019 – 15.05.2019</w:t>
            </w:r>
          </w:p>
          <w:p w:rsidR="00114F0E" w:rsidRPr="001C2BF0" w:rsidRDefault="00114F0E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0E" w:rsidRPr="001C2BF0" w:rsidRDefault="00114F0E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35" w:rsidRPr="001C2BF0" w:rsidRDefault="00114F0E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21.01.2019 – 10.07.2019</w:t>
            </w:r>
            <w:r w:rsidR="00AB3335" w:rsidRPr="001C2B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114F0E" w:rsidRPr="001C2BF0" w:rsidRDefault="00114F0E" w:rsidP="00AB3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0E" w:rsidRPr="001C2BF0" w:rsidRDefault="00114F0E" w:rsidP="00AB3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35" w:rsidRPr="001C2BF0" w:rsidRDefault="00AB3335" w:rsidP="00AB3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ежедневно с 15.00 до 17.00ч., кроме сб. и вс.</w:t>
            </w:r>
          </w:p>
          <w:p w:rsidR="00AB3335" w:rsidRPr="001C2BF0" w:rsidRDefault="00AB3335" w:rsidP="00AB3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0E" w:rsidRPr="001C2BF0" w:rsidRDefault="00114F0E" w:rsidP="00AB3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35" w:rsidRPr="001C2BF0" w:rsidRDefault="00AB3335" w:rsidP="00AB3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ежедневно с 15.00 до 17.00ч., кроме сб. и вс.</w:t>
            </w:r>
          </w:p>
        </w:tc>
        <w:tc>
          <w:tcPr>
            <w:tcW w:w="3196" w:type="dxa"/>
            <w:vMerge w:val="restart"/>
          </w:tcPr>
          <w:p w:rsidR="00AB3335" w:rsidRPr="001C2BF0" w:rsidRDefault="00AB3335" w:rsidP="00AB3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35" w:rsidRPr="001C2BF0" w:rsidRDefault="00AB3335" w:rsidP="00AB3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35" w:rsidRPr="001C2BF0" w:rsidRDefault="00AB3335" w:rsidP="00AB3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35" w:rsidRPr="001C2BF0" w:rsidRDefault="00AB3335" w:rsidP="00AB3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35" w:rsidRPr="001C2BF0" w:rsidRDefault="00DE20C4" w:rsidP="00114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работы – </w:t>
            </w:r>
            <w:r w:rsidR="00114F0E" w:rsidRPr="001C2BF0">
              <w:rPr>
                <w:rFonts w:ascii="Times New Roman" w:hAnsi="Times New Roman" w:cs="Times New Roman"/>
                <w:sz w:val="24"/>
                <w:szCs w:val="24"/>
              </w:rPr>
              <w:t>20.11.2018 – 01.10.2019</w:t>
            </w:r>
            <w:r w:rsidR="00AB3335" w:rsidRPr="001C2BF0">
              <w:rPr>
                <w:rFonts w:ascii="Times New Roman" w:hAnsi="Times New Roman" w:cs="Times New Roman"/>
                <w:sz w:val="24"/>
                <w:szCs w:val="24"/>
              </w:rPr>
              <w:t xml:space="preserve"> http://minobr.governmentnnov.ru/</w:t>
            </w:r>
          </w:p>
        </w:tc>
      </w:tr>
      <w:tr w:rsidR="00AB3335" w:rsidTr="00AB3335">
        <w:tc>
          <w:tcPr>
            <w:tcW w:w="2295" w:type="dxa"/>
          </w:tcPr>
          <w:p w:rsidR="00AB3335" w:rsidRPr="001C2BF0" w:rsidRDefault="00AB3335" w:rsidP="00AB3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Управление по контролю и надзору в сфере образования</w:t>
            </w:r>
          </w:p>
        </w:tc>
        <w:tc>
          <w:tcPr>
            <w:tcW w:w="3625" w:type="dxa"/>
          </w:tcPr>
          <w:p w:rsidR="00AB3335" w:rsidRPr="001C2BF0" w:rsidRDefault="00AB3335" w:rsidP="00AB3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образования при подготовке к проведению ГИА</w:t>
            </w:r>
          </w:p>
        </w:tc>
        <w:tc>
          <w:tcPr>
            <w:tcW w:w="2410" w:type="dxa"/>
          </w:tcPr>
          <w:p w:rsidR="00AB3335" w:rsidRPr="001C2BF0" w:rsidRDefault="00DE20C4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8 (831) 428 9</w:t>
            </w:r>
            <w:r w:rsidR="00AB3335" w:rsidRPr="001C2BF0">
              <w:rPr>
                <w:rFonts w:ascii="Times New Roman" w:hAnsi="Times New Roman" w:cs="Times New Roman"/>
                <w:sz w:val="24"/>
                <w:szCs w:val="24"/>
              </w:rPr>
              <w:t>4 45</w:t>
            </w:r>
          </w:p>
        </w:tc>
        <w:tc>
          <w:tcPr>
            <w:tcW w:w="1559" w:type="dxa"/>
          </w:tcPr>
          <w:p w:rsidR="00AB3335" w:rsidRPr="001C2BF0" w:rsidRDefault="00114F0E" w:rsidP="00DE20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  <w:r w:rsidR="00AB3335" w:rsidRPr="001C2B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  <w:r w:rsidR="00AB3335" w:rsidRPr="001C2B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AB3335" w:rsidRPr="001C2BF0" w:rsidRDefault="00AB3335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ежедневно с 15.00 до 17.00ч., кроме сб. и вс.</w:t>
            </w:r>
          </w:p>
        </w:tc>
        <w:tc>
          <w:tcPr>
            <w:tcW w:w="3196" w:type="dxa"/>
            <w:vMerge/>
          </w:tcPr>
          <w:p w:rsidR="00AB3335" w:rsidRPr="001C2BF0" w:rsidRDefault="00AB3335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32" w:rsidTr="00AB3335">
        <w:tc>
          <w:tcPr>
            <w:tcW w:w="2295" w:type="dxa"/>
          </w:tcPr>
          <w:p w:rsidR="00724F32" w:rsidRPr="001C2BF0" w:rsidRDefault="00724F32" w:rsidP="00AB3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Сектор программ высшего и среднего профессионального образования, подготовки научно-</w:t>
            </w:r>
            <w:r w:rsidRPr="001C2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кадров</w:t>
            </w:r>
          </w:p>
        </w:tc>
        <w:tc>
          <w:tcPr>
            <w:tcW w:w="3625" w:type="dxa"/>
          </w:tcPr>
          <w:p w:rsidR="00724F32" w:rsidRPr="001C2BF0" w:rsidRDefault="00724F32" w:rsidP="00114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 в образовательные организации  высшего образования (далее ООВО)</w:t>
            </w:r>
          </w:p>
        </w:tc>
        <w:tc>
          <w:tcPr>
            <w:tcW w:w="2410" w:type="dxa"/>
          </w:tcPr>
          <w:p w:rsidR="00724F32" w:rsidRPr="001C2BF0" w:rsidRDefault="00724F32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32" w:rsidRPr="001C2BF0" w:rsidRDefault="00724F32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 xml:space="preserve">ООВО </w:t>
            </w:r>
          </w:p>
          <w:p w:rsidR="00724F32" w:rsidRPr="001C2BF0" w:rsidRDefault="00724F32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8 (831) 434 31 20</w:t>
            </w:r>
          </w:p>
        </w:tc>
        <w:tc>
          <w:tcPr>
            <w:tcW w:w="1559" w:type="dxa"/>
          </w:tcPr>
          <w:p w:rsidR="00724F32" w:rsidRPr="001C2BF0" w:rsidRDefault="00114F0E" w:rsidP="00DE20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  <w:r w:rsidR="00724F32" w:rsidRPr="001C2B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  <w:r w:rsidR="00724F32" w:rsidRPr="001C2B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724F32" w:rsidRPr="001C2BF0" w:rsidRDefault="00724F32" w:rsidP="00683A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ежедневно с 15.00 до 17.00ч., кроме сб. и вс.</w:t>
            </w:r>
          </w:p>
        </w:tc>
        <w:tc>
          <w:tcPr>
            <w:tcW w:w="3196" w:type="dxa"/>
            <w:vMerge/>
          </w:tcPr>
          <w:p w:rsidR="00724F32" w:rsidRPr="001C2BF0" w:rsidRDefault="00724F32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F0" w:rsidTr="00AB3335">
        <w:tc>
          <w:tcPr>
            <w:tcW w:w="2295" w:type="dxa"/>
          </w:tcPr>
          <w:p w:rsidR="001C2BF0" w:rsidRPr="001C2BF0" w:rsidRDefault="001C2BF0" w:rsidP="00AB33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подготовки рабочих кадров и сопровождения проектов по развитию профессионального образования </w:t>
            </w:r>
          </w:p>
        </w:tc>
        <w:tc>
          <w:tcPr>
            <w:tcW w:w="3625" w:type="dxa"/>
          </w:tcPr>
          <w:p w:rsidR="001C2BF0" w:rsidRPr="001C2BF0" w:rsidRDefault="001C2BF0" w:rsidP="00114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Приём в профессиональные образовательные организации  (далее ПОО)</w:t>
            </w:r>
          </w:p>
        </w:tc>
        <w:tc>
          <w:tcPr>
            <w:tcW w:w="2410" w:type="dxa"/>
          </w:tcPr>
          <w:p w:rsidR="001C2BF0" w:rsidRPr="001C2BF0" w:rsidRDefault="001C2BF0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  <w:p w:rsidR="001C2BF0" w:rsidRPr="001C2BF0" w:rsidRDefault="001C2BF0" w:rsidP="001C2B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8 (831) 434 1319</w:t>
            </w:r>
          </w:p>
        </w:tc>
        <w:tc>
          <w:tcPr>
            <w:tcW w:w="1559" w:type="dxa"/>
          </w:tcPr>
          <w:p w:rsidR="001C2BF0" w:rsidRPr="001C2BF0" w:rsidRDefault="001C2BF0" w:rsidP="003C20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 xml:space="preserve">21.01.2019 – 31.07.2019  </w:t>
            </w:r>
          </w:p>
        </w:tc>
        <w:tc>
          <w:tcPr>
            <w:tcW w:w="1701" w:type="dxa"/>
          </w:tcPr>
          <w:p w:rsidR="001C2BF0" w:rsidRPr="001C2BF0" w:rsidRDefault="001C2BF0" w:rsidP="003C20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ежедневно с 15.00 до 17.00ч., кроме сб. и вс.</w:t>
            </w:r>
          </w:p>
        </w:tc>
        <w:tc>
          <w:tcPr>
            <w:tcW w:w="3196" w:type="dxa"/>
          </w:tcPr>
          <w:p w:rsidR="001C2BF0" w:rsidRPr="001C2BF0" w:rsidRDefault="001C2BF0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32" w:rsidTr="00F1397A">
        <w:tc>
          <w:tcPr>
            <w:tcW w:w="14786" w:type="dxa"/>
            <w:gridSpan w:val="6"/>
          </w:tcPr>
          <w:p w:rsidR="00724F32" w:rsidRDefault="00724F32" w:rsidP="00236E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«Нижегородский институт развития образования»</w:t>
            </w:r>
          </w:p>
        </w:tc>
      </w:tr>
      <w:tr w:rsidR="00236E3A" w:rsidTr="00AB3335">
        <w:tc>
          <w:tcPr>
            <w:tcW w:w="2295" w:type="dxa"/>
          </w:tcPr>
          <w:p w:rsidR="00236E3A" w:rsidRPr="001C2BF0" w:rsidRDefault="00724F32" w:rsidP="00724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Региональный центр обработки информации (учебно-методический) ГБОУ ДПО «Нижегородский институт развития образования»</w:t>
            </w:r>
          </w:p>
        </w:tc>
        <w:tc>
          <w:tcPr>
            <w:tcW w:w="3625" w:type="dxa"/>
          </w:tcPr>
          <w:p w:rsidR="00236E3A" w:rsidRPr="001C2BF0" w:rsidRDefault="00724F32" w:rsidP="00724F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Организационно-технологическое обеспечение проведения ИС (И)</w:t>
            </w:r>
            <w:r w:rsidR="001C2BF0" w:rsidRPr="001C2BF0">
              <w:rPr>
                <w:rFonts w:ascii="Times New Roman" w:hAnsi="Times New Roman" w:cs="Times New Roman"/>
                <w:sz w:val="24"/>
                <w:szCs w:val="24"/>
              </w:rPr>
              <w:t>, ИС-9, ГИА-9</w:t>
            </w: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 xml:space="preserve"> и ГИА-11</w:t>
            </w:r>
          </w:p>
        </w:tc>
        <w:tc>
          <w:tcPr>
            <w:tcW w:w="2410" w:type="dxa"/>
          </w:tcPr>
          <w:p w:rsidR="00236E3A" w:rsidRPr="001C2BF0" w:rsidRDefault="00724F32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8(831) 468 89 98</w:t>
            </w:r>
          </w:p>
        </w:tc>
        <w:tc>
          <w:tcPr>
            <w:tcW w:w="1559" w:type="dxa"/>
          </w:tcPr>
          <w:p w:rsidR="00236E3A" w:rsidRPr="001C2BF0" w:rsidRDefault="001C2BF0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 w:rsidR="00724F32" w:rsidRPr="001C2BF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24F32" w:rsidRPr="001C2BF0" w:rsidRDefault="001C2BF0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  <w:r w:rsidR="00724F32" w:rsidRPr="001C2B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236E3A" w:rsidRPr="001C2BF0" w:rsidRDefault="00724F32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ежедневно с 09.00 до 17.00ч., кроме сб. и вс.</w:t>
            </w:r>
          </w:p>
        </w:tc>
        <w:tc>
          <w:tcPr>
            <w:tcW w:w="3196" w:type="dxa"/>
          </w:tcPr>
          <w:p w:rsidR="00236E3A" w:rsidRPr="001C2BF0" w:rsidRDefault="00DE20C4" w:rsidP="00236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работы - </w:t>
            </w:r>
            <w:r w:rsidR="001C2BF0" w:rsidRPr="001C2BF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C2BF0" w:rsidRPr="001C2BF0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  <w:p w:rsidR="00724F32" w:rsidRPr="001C2BF0" w:rsidRDefault="00724F32" w:rsidP="00724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http://www.niro.nnov.ru</w:t>
            </w:r>
          </w:p>
          <w:p w:rsidR="00724F32" w:rsidRPr="001C2BF0" w:rsidRDefault="00724F32" w:rsidP="00724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1C2BF0">
              <w:rPr>
                <w:rFonts w:ascii="Times New Roman" w:hAnsi="Times New Roman" w:cs="Times New Roman"/>
                <w:sz w:val="24"/>
                <w:szCs w:val="24"/>
              </w:rPr>
              <w:t>/Форумы/ЕГЭ/Горячая линия/)</w:t>
            </w:r>
          </w:p>
        </w:tc>
      </w:tr>
    </w:tbl>
    <w:p w:rsidR="00236E3A" w:rsidRPr="00236E3A" w:rsidRDefault="00236E3A" w:rsidP="00236E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236E3A" w:rsidRPr="00236E3A" w:rsidSect="00236E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E3A"/>
    <w:rsid w:val="00114F0E"/>
    <w:rsid w:val="001C2BF0"/>
    <w:rsid w:val="00236E3A"/>
    <w:rsid w:val="002E1AA3"/>
    <w:rsid w:val="00326812"/>
    <w:rsid w:val="003A2D78"/>
    <w:rsid w:val="0071483B"/>
    <w:rsid w:val="00724F32"/>
    <w:rsid w:val="0080220F"/>
    <w:rsid w:val="00A02794"/>
    <w:rsid w:val="00AB3335"/>
    <w:rsid w:val="00BF1A92"/>
    <w:rsid w:val="00D57E3D"/>
    <w:rsid w:val="00DE20C4"/>
    <w:rsid w:val="00F5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зав_уч</dc:creator>
  <cp:lastModifiedBy>user</cp:lastModifiedBy>
  <cp:revision>6</cp:revision>
  <dcterms:created xsi:type="dcterms:W3CDTF">2016-11-18T07:41:00Z</dcterms:created>
  <dcterms:modified xsi:type="dcterms:W3CDTF">2019-02-07T17:05:00Z</dcterms:modified>
</cp:coreProperties>
</file>